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A653BB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E46BA48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+*yqw*EzD*gjv*Ejq*xaa*kno*wvB*EjE*Arl*uyb*zew*-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+*eDs*udz*oly*lyd*lyd*clw*bko*iks*tjo*Dci*zfE*-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+*ftw*xuD*ytj*ocg*tEw*Ega*llB*Dac*lvB*ECk*onA*-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+*ftA*Drx*qyE*Ebo*tkx*mjD*bui*Bnx*yms*ydD*uws*-</w:t>
            </w:r>
            <w:r>
              <w:rPr>
                <w:rFonts w:ascii="PDF417x" w:hAnsi="PDF417x"/>
                <w:sz w:val="24"/>
                <w:szCs w:val="24"/>
              </w:rPr>
              <w:br/>
              <w:t>+*xjq*arA*bwx*rkq*BBj*jCc*jqB*Eky*wdx*jib*uzq*-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951A4C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8AFBF7A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C2B5111" w14:textId="14967B17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134CDD75" wp14:editId="06D87FAA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44D1CCCC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3FAA7CDC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0A84DA18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7E25D56" w14:textId="2831320D" w:rsidR="00B92D0F" w:rsidRPr="008F4DB6" w:rsidRDefault="00911FD3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372-03/19-01/3</w:t>
      </w:r>
    </w:p>
    <w:p w14:paraId="22238E7A" w14:textId="4FB1DE05" w:rsidR="00B92D0F" w:rsidRPr="008F4DB6" w:rsidRDefault="00911FD3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2125-11-02/01-25-157</w:t>
      </w:r>
    </w:p>
    <w:p w14:paraId="491D96D1" w14:textId="37B45D4A" w:rsidR="00B92D0F" w:rsidRDefault="00911FD3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07.02.2025.</w:t>
      </w:r>
    </w:p>
    <w:p w14:paraId="49D4CA77" w14:textId="77777777" w:rsidR="00911FD3" w:rsidRPr="008F4DB6" w:rsidRDefault="00911FD3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</w:p>
    <w:p w14:paraId="69DF4AA9" w14:textId="77777777" w:rsidR="00911FD3" w:rsidRPr="00EF0DEF" w:rsidRDefault="00911FD3" w:rsidP="00911FD3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402F87" w14:textId="77777777" w:rsidR="00911FD3" w:rsidRPr="00EF0DEF" w:rsidRDefault="00911FD3" w:rsidP="00911FD3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OPĆINSKO VIJEĆE OPĆINE PLITVIČKA JEZERA</w:t>
      </w:r>
    </w:p>
    <w:p w14:paraId="576C2ABA" w14:textId="77777777" w:rsidR="00911FD3" w:rsidRPr="00EF0DEF" w:rsidRDefault="00911FD3" w:rsidP="00911FD3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n/r  predsjednika</w:t>
      </w:r>
    </w:p>
    <w:p w14:paraId="6BB015DB" w14:textId="77777777" w:rsidR="00911FD3" w:rsidRPr="00EF0DEF" w:rsidRDefault="00911FD3" w:rsidP="00911FD3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436F2A" w14:textId="77777777" w:rsidR="00911FD3" w:rsidRPr="00EF0DEF" w:rsidRDefault="00911FD3" w:rsidP="00911FD3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0C7ACA" w14:textId="77777777" w:rsidR="00911FD3" w:rsidRPr="00EF0DEF" w:rsidRDefault="00911FD3" w:rsidP="00911FD3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7F8637" w14:textId="42FB519D" w:rsidR="00911FD3" w:rsidRDefault="00911FD3" w:rsidP="00C7141B">
      <w:pPr>
        <w:rPr>
          <w:rFonts w:ascii="Arial" w:hAnsi="Arial" w:cs="Arial"/>
          <w:b/>
        </w:rPr>
      </w:pPr>
      <w:r w:rsidRPr="00EF0DEF">
        <w:rPr>
          <w:rFonts w:ascii="Arial" w:hAnsi="Arial" w:cs="Arial"/>
          <w:b/>
          <w:bCs/>
          <w:color w:val="000000"/>
        </w:rPr>
        <w:t>PREDMET:</w:t>
      </w:r>
      <w:r w:rsidRPr="00EF0DEF">
        <w:rPr>
          <w:rFonts w:ascii="Arial" w:hAnsi="Arial" w:cs="Arial"/>
          <w:b/>
          <w:bCs/>
          <w:color w:val="000000"/>
        </w:rPr>
        <w:tab/>
        <w:t xml:space="preserve">Prijedlog Odluke </w:t>
      </w:r>
      <w:r w:rsidRPr="000D37E4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 xml:space="preserve">izmjeni Odluke o </w:t>
      </w:r>
      <w:r w:rsidRPr="000D37E4">
        <w:rPr>
          <w:rFonts w:ascii="Arial" w:hAnsi="Arial" w:cs="Arial"/>
          <w:b/>
        </w:rPr>
        <w:t xml:space="preserve">kriterijima za određivanje </w:t>
      </w:r>
    </w:p>
    <w:p w14:paraId="1CCFA41A" w14:textId="3C82BB8B" w:rsidR="00911FD3" w:rsidRPr="000D37E4" w:rsidRDefault="00911FD3" w:rsidP="00911FD3">
      <w:pPr>
        <w:ind w:left="708" w:firstLine="708"/>
        <w:rPr>
          <w:rFonts w:ascii="Arial" w:hAnsi="Arial" w:cs="Arial"/>
          <w:b/>
        </w:rPr>
      </w:pPr>
      <w:r w:rsidRPr="000D37E4">
        <w:rPr>
          <w:rFonts w:ascii="Arial" w:hAnsi="Arial" w:cs="Arial"/>
          <w:b/>
        </w:rPr>
        <w:t>visine zakupnine</w:t>
      </w:r>
      <w:r>
        <w:rPr>
          <w:rFonts w:ascii="Arial" w:hAnsi="Arial" w:cs="Arial"/>
          <w:b/>
        </w:rPr>
        <w:t xml:space="preserve"> poslovnih prostora u KIC-u</w:t>
      </w:r>
    </w:p>
    <w:p w14:paraId="64D731B7" w14:textId="77777777" w:rsidR="00911FD3" w:rsidRPr="00EF0DEF" w:rsidRDefault="00911FD3" w:rsidP="00911FD3">
      <w:pPr>
        <w:contextualSpacing/>
        <w:jc w:val="both"/>
        <w:rPr>
          <w:rFonts w:ascii="Arial" w:hAnsi="Arial" w:cs="Arial"/>
          <w:color w:val="000000"/>
        </w:rPr>
      </w:pPr>
    </w:p>
    <w:p w14:paraId="2E9B2321" w14:textId="77777777" w:rsidR="00911FD3" w:rsidRPr="00EF0DEF" w:rsidRDefault="00911FD3" w:rsidP="00911FD3">
      <w:pPr>
        <w:jc w:val="both"/>
        <w:rPr>
          <w:rFonts w:ascii="Arial" w:hAnsi="Arial" w:cs="Arial"/>
        </w:rPr>
      </w:pPr>
    </w:p>
    <w:p w14:paraId="109F872D" w14:textId="7EECAB42" w:rsidR="00911FD3" w:rsidRPr="00EF0DEF" w:rsidRDefault="00911FD3" w:rsidP="00911F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EF0DEF">
        <w:rPr>
          <w:rFonts w:ascii="Arial" w:hAnsi="Arial" w:cs="Arial"/>
        </w:rPr>
        <w:t>Sukladno odredbama Statuta Općine Plitvička Jezera (</w:t>
      </w:r>
      <w:r>
        <w:rPr>
          <w:rFonts w:ascii="Arial" w:hAnsi="Arial" w:cs="Arial"/>
        </w:rPr>
        <w:t xml:space="preserve">Službeni </w:t>
      </w:r>
      <w:r w:rsidRPr="00EF0DEF">
        <w:rPr>
          <w:rFonts w:ascii="Arial" w:hAnsi="Arial" w:cs="Arial"/>
        </w:rPr>
        <w:t xml:space="preserve">glasnik </w:t>
      </w:r>
      <w:r>
        <w:rPr>
          <w:rFonts w:ascii="Arial" w:hAnsi="Arial" w:cs="Arial"/>
        </w:rPr>
        <w:t>Općine Plitvička Jezera br.</w:t>
      </w:r>
      <w:r w:rsidRPr="00EF0DEF">
        <w:rPr>
          <w:rFonts w:ascii="Arial" w:hAnsi="Arial" w:cs="Arial"/>
        </w:rPr>
        <w:t xml:space="preserve"> 2/</w:t>
      </w:r>
      <w:r>
        <w:rPr>
          <w:rFonts w:ascii="Arial" w:hAnsi="Arial" w:cs="Arial"/>
        </w:rPr>
        <w:t>21 i 9/22</w:t>
      </w:r>
      <w:r w:rsidRPr="00EF0DEF">
        <w:rPr>
          <w:rFonts w:ascii="Arial" w:hAnsi="Arial" w:cs="Arial"/>
        </w:rPr>
        <w:t xml:space="preserve">) općinski načelnik Općine Plitvička Jezera </w:t>
      </w:r>
      <w:r>
        <w:rPr>
          <w:rFonts w:ascii="Arial" w:hAnsi="Arial" w:cs="Arial"/>
        </w:rPr>
        <w:t xml:space="preserve">je </w:t>
      </w:r>
      <w:r w:rsidRPr="00EF0DEF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 xml:space="preserve">07.02.2025. </w:t>
      </w:r>
      <w:r w:rsidRPr="00EF0DEF">
        <w:rPr>
          <w:rFonts w:ascii="Arial" w:hAnsi="Arial" w:cs="Arial"/>
        </w:rPr>
        <w:t xml:space="preserve">godine utvrdio prijedlog Odluke o </w:t>
      </w:r>
      <w:r>
        <w:rPr>
          <w:rFonts w:ascii="Arial" w:hAnsi="Arial" w:cs="Arial"/>
        </w:rPr>
        <w:t xml:space="preserve">izmjeni Odluke o </w:t>
      </w:r>
      <w:r w:rsidRPr="000D37E4">
        <w:rPr>
          <w:rFonts w:ascii="Arial" w:hAnsi="Arial" w:cs="Arial"/>
        </w:rPr>
        <w:t>kriterijima za određivanje visine zakupnine</w:t>
      </w:r>
      <w:r>
        <w:rPr>
          <w:rFonts w:ascii="Arial" w:hAnsi="Arial" w:cs="Arial"/>
        </w:rPr>
        <w:t xml:space="preserve"> poslovnih prostora u zgradi KIC-a</w:t>
      </w:r>
      <w:r w:rsidRPr="00EF0DEF">
        <w:rPr>
          <w:rFonts w:ascii="Arial" w:hAnsi="Arial" w:cs="Arial"/>
          <w:bCs/>
          <w:color w:val="000000"/>
        </w:rPr>
        <w:t xml:space="preserve">, </w:t>
      </w:r>
      <w:r w:rsidRPr="00EF0DEF">
        <w:rPr>
          <w:rFonts w:ascii="Arial" w:hAnsi="Arial" w:cs="Arial"/>
        </w:rPr>
        <w:t>te ga prosljeđuje Općinskom vijeću Općine Plitvička Jezera na raspravu i donošenje.</w:t>
      </w:r>
    </w:p>
    <w:p w14:paraId="53118930" w14:textId="77777777" w:rsidR="00911FD3" w:rsidRPr="00EF0DEF" w:rsidRDefault="00911FD3" w:rsidP="00911FD3">
      <w:pPr>
        <w:jc w:val="both"/>
        <w:rPr>
          <w:rFonts w:ascii="Arial" w:hAnsi="Arial" w:cs="Arial"/>
        </w:rPr>
      </w:pPr>
    </w:p>
    <w:p w14:paraId="62C8C6FC" w14:textId="77777777" w:rsidR="00911FD3" w:rsidRPr="00EF0DEF" w:rsidRDefault="00911FD3" w:rsidP="00911FD3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                 </w:t>
      </w:r>
      <w:r w:rsidRPr="00EF0DEF">
        <w:rPr>
          <w:rFonts w:ascii="Arial" w:hAnsi="Arial" w:cs="Arial"/>
        </w:rPr>
        <w:tab/>
        <w:t>Izvjestitelj na sjednici Općinskog vijeća bit će općinski načelnik g. Ante Kovač.</w:t>
      </w:r>
    </w:p>
    <w:p w14:paraId="4B869580" w14:textId="77777777" w:rsidR="00911FD3" w:rsidRPr="00EF0DEF" w:rsidRDefault="00911FD3" w:rsidP="00911FD3">
      <w:pPr>
        <w:ind w:left="708" w:firstLine="708"/>
        <w:jc w:val="both"/>
        <w:rPr>
          <w:rFonts w:ascii="Arial" w:hAnsi="Arial" w:cs="Arial"/>
        </w:rPr>
      </w:pPr>
    </w:p>
    <w:p w14:paraId="0522352E" w14:textId="77777777" w:rsidR="00911FD3" w:rsidRPr="00EF0DEF" w:rsidRDefault="00911FD3" w:rsidP="00911FD3">
      <w:pPr>
        <w:ind w:left="708" w:firstLine="708"/>
        <w:jc w:val="both"/>
        <w:rPr>
          <w:rFonts w:ascii="Arial" w:hAnsi="Arial" w:cs="Arial"/>
        </w:rPr>
      </w:pPr>
    </w:p>
    <w:p w14:paraId="70E70379" w14:textId="77777777" w:rsidR="00911FD3" w:rsidRDefault="00911FD3" w:rsidP="00911FD3">
      <w:pPr>
        <w:ind w:left="708" w:firstLine="708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</w:p>
    <w:p w14:paraId="0C5EEBD9" w14:textId="68F51F7E" w:rsidR="00911FD3" w:rsidRPr="00EF0DEF" w:rsidRDefault="00911FD3" w:rsidP="00911FD3">
      <w:pPr>
        <w:ind w:left="708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 xml:space="preserve">Općinski načelnik </w:t>
      </w:r>
    </w:p>
    <w:p w14:paraId="308A97E9" w14:textId="77777777" w:rsidR="00911FD3" w:rsidRPr="00EF0DEF" w:rsidRDefault="00911FD3" w:rsidP="00911FD3">
      <w:pPr>
        <w:ind w:left="708" w:firstLine="708"/>
        <w:jc w:val="right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>Ante Kovač</w:t>
      </w:r>
    </w:p>
    <w:p w14:paraId="4FF28256" w14:textId="77777777" w:rsidR="00911FD3" w:rsidRPr="00EF0DEF" w:rsidRDefault="00911FD3" w:rsidP="00911FD3">
      <w:pPr>
        <w:jc w:val="both"/>
        <w:rPr>
          <w:rFonts w:ascii="Arial" w:hAnsi="Arial" w:cs="Arial"/>
        </w:rPr>
      </w:pPr>
    </w:p>
    <w:p w14:paraId="257EFC07" w14:textId="77777777" w:rsidR="00911FD3" w:rsidRPr="00EF0DEF" w:rsidRDefault="00911FD3" w:rsidP="00911FD3">
      <w:pPr>
        <w:jc w:val="both"/>
        <w:rPr>
          <w:rFonts w:ascii="Arial" w:hAnsi="Arial" w:cs="Arial"/>
        </w:rPr>
      </w:pPr>
    </w:p>
    <w:p w14:paraId="139769C5" w14:textId="77777777" w:rsidR="00911FD3" w:rsidRPr="00EF0DEF" w:rsidRDefault="00911FD3" w:rsidP="00911FD3">
      <w:pPr>
        <w:jc w:val="both"/>
        <w:rPr>
          <w:rFonts w:ascii="Arial" w:hAnsi="Arial" w:cs="Arial"/>
        </w:rPr>
      </w:pPr>
    </w:p>
    <w:p w14:paraId="32C15A26" w14:textId="77777777" w:rsidR="00911FD3" w:rsidRPr="00EF0DEF" w:rsidRDefault="00911FD3" w:rsidP="00911FD3">
      <w:pPr>
        <w:jc w:val="both"/>
        <w:rPr>
          <w:rFonts w:ascii="Arial" w:hAnsi="Arial" w:cs="Arial"/>
        </w:rPr>
      </w:pPr>
    </w:p>
    <w:p w14:paraId="3EAC2465" w14:textId="77777777" w:rsidR="00911FD3" w:rsidRPr="00EF0DEF" w:rsidRDefault="00911FD3" w:rsidP="00911FD3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 prilogu: </w:t>
      </w:r>
    </w:p>
    <w:p w14:paraId="6CFD0032" w14:textId="77777777" w:rsidR="00911FD3" w:rsidRPr="00EF0DEF" w:rsidRDefault="00911FD3" w:rsidP="00911FD3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1. Prijedlog Odluke</w:t>
      </w:r>
    </w:p>
    <w:p w14:paraId="40FD5F45" w14:textId="77777777" w:rsidR="00911FD3" w:rsidRPr="00EF0DEF" w:rsidRDefault="00911FD3" w:rsidP="00911FD3">
      <w:pPr>
        <w:jc w:val="both"/>
        <w:rPr>
          <w:rFonts w:ascii="Arial" w:hAnsi="Arial" w:cs="Arial"/>
        </w:rPr>
      </w:pPr>
    </w:p>
    <w:p w14:paraId="533CC37D" w14:textId="77777777" w:rsidR="00911FD3" w:rsidRPr="00EF0DEF" w:rsidRDefault="00911FD3" w:rsidP="00911FD3">
      <w:pPr>
        <w:jc w:val="both"/>
        <w:rPr>
          <w:rFonts w:ascii="Arial" w:hAnsi="Arial" w:cs="Arial"/>
        </w:rPr>
      </w:pPr>
    </w:p>
    <w:p w14:paraId="5D24820D" w14:textId="77777777" w:rsidR="00911FD3" w:rsidRPr="00EF0DEF" w:rsidRDefault="00911FD3" w:rsidP="00911FD3">
      <w:pPr>
        <w:jc w:val="both"/>
        <w:rPr>
          <w:rFonts w:ascii="Arial" w:hAnsi="Arial" w:cs="Arial"/>
        </w:rPr>
      </w:pPr>
    </w:p>
    <w:p w14:paraId="5C9E1F49" w14:textId="77777777" w:rsidR="00911FD3" w:rsidRPr="00EF0DEF" w:rsidRDefault="00911FD3" w:rsidP="00911FD3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DOSTAVITI:</w:t>
      </w:r>
    </w:p>
    <w:p w14:paraId="3923294F" w14:textId="77777777" w:rsidR="00911FD3" w:rsidRPr="00EF0DEF" w:rsidRDefault="00911FD3" w:rsidP="00911FD3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Općinskom vijeću Općine Plitvička Jezera, članovima, svima, </w:t>
      </w:r>
    </w:p>
    <w:p w14:paraId="14F483DC" w14:textId="77777777" w:rsidR="00911FD3" w:rsidRPr="00EF0DEF" w:rsidRDefault="00911FD3" w:rsidP="00911FD3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Jedinstveni upravni odjel Općine Plitvička Jezera, </w:t>
      </w:r>
    </w:p>
    <w:p w14:paraId="03733F54" w14:textId="77777777" w:rsidR="00911FD3" w:rsidRPr="00EF0DEF" w:rsidRDefault="00911FD3" w:rsidP="00911FD3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Uz evidenciju, </w:t>
      </w:r>
    </w:p>
    <w:p w14:paraId="77513A07" w14:textId="77777777" w:rsidR="00911FD3" w:rsidRPr="00EF0DEF" w:rsidRDefault="00911FD3" w:rsidP="00911FD3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Pismohrana, ovdje.</w:t>
      </w:r>
    </w:p>
    <w:p w14:paraId="022C0772" w14:textId="77777777" w:rsidR="00911FD3" w:rsidRDefault="00911FD3" w:rsidP="00911FD3">
      <w:pPr>
        <w:jc w:val="both"/>
        <w:rPr>
          <w:rFonts w:ascii="Arial" w:hAnsi="Arial" w:cs="Arial"/>
        </w:rPr>
      </w:pPr>
    </w:p>
    <w:p w14:paraId="6E265F47" w14:textId="77777777" w:rsidR="00911FD3" w:rsidRDefault="00911FD3" w:rsidP="00911FD3">
      <w:pPr>
        <w:jc w:val="both"/>
        <w:rPr>
          <w:rFonts w:ascii="Arial" w:hAnsi="Arial" w:cs="Arial"/>
        </w:rPr>
      </w:pPr>
    </w:p>
    <w:p w14:paraId="51220FD8" w14:textId="77777777" w:rsidR="00911FD3" w:rsidRDefault="00911FD3" w:rsidP="00911FD3">
      <w:pPr>
        <w:jc w:val="both"/>
        <w:rPr>
          <w:rFonts w:ascii="Arial" w:hAnsi="Arial" w:cs="Arial"/>
        </w:rPr>
      </w:pPr>
    </w:p>
    <w:p w14:paraId="22C6B55A" w14:textId="77777777" w:rsidR="00911FD3" w:rsidRDefault="00911FD3" w:rsidP="00911FD3">
      <w:pPr>
        <w:jc w:val="both"/>
        <w:rPr>
          <w:rFonts w:ascii="Arial" w:hAnsi="Arial" w:cs="Arial"/>
        </w:rPr>
      </w:pPr>
    </w:p>
    <w:p w14:paraId="3C27F60B" w14:textId="77777777" w:rsidR="00911FD3" w:rsidRDefault="00911FD3" w:rsidP="00911FD3">
      <w:pPr>
        <w:jc w:val="both"/>
        <w:rPr>
          <w:rFonts w:ascii="Arial" w:hAnsi="Arial" w:cs="Arial"/>
        </w:rPr>
      </w:pPr>
    </w:p>
    <w:p w14:paraId="6416CE40" w14:textId="77777777" w:rsidR="00911FD3" w:rsidRDefault="00911FD3" w:rsidP="00911FD3">
      <w:pPr>
        <w:jc w:val="both"/>
        <w:rPr>
          <w:rFonts w:ascii="Arial" w:hAnsi="Arial" w:cs="Arial"/>
        </w:rPr>
      </w:pPr>
    </w:p>
    <w:p w14:paraId="59F34750" w14:textId="77777777" w:rsidR="00911FD3" w:rsidRDefault="00911FD3" w:rsidP="00911FD3">
      <w:pPr>
        <w:jc w:val="both"/>
        <w:rPr>
          <w:rFonts w:ascii="Arial" w:hAnsi="Arial" w:cs="Arial"/>
        </w:rPr>
      </w:pPr>
    </w:p>
    <w:p w14:paraId="6503AEA3" w14:textId="77777777" w:rsidR="00911FD3" w:rsidRDefault="00911FD3" w:rsidP="00911FD3">
      <w:pPr>
        <w:jc w:val="both"/>
        <w:rPr>
          <w:rFonts w:ascii="Arial" w:hAnsi="Arial" w:cs="Arial"/>
        </w:rPr>
      </w:pPr>
    </w:p>
    <w:p w14:paraId="594F969A" w14:textId="77777777" w:rsidR="00911FD3" w:rsidRDefault="00911FD3" w:rsidP="00911FD3">
      <w:pPr>
        <w:jc w:val="both"/>
        <w:rPr>
          <w:rFonts w:ascii="Arial" w:hAnsi="Arial" w:cs="Arial"/>
        </w:rPr>
      </w:pPr>
    </w:p>
    <w:p w14:paraId="642DCBA3" w14:textId="64DE061B" w:rsidR="00911FD3" w:rsidRDefault="00911FD3" w:rsidP="00911FD3">
      <w:pPr>
        <w:jc w:val="both"/>
        <w:rPr>
          <w:rFonts w:ascii="Arial" w:hAnsi="Arial" w:cs="Arial"/>
        </w:rPr>
      </w:pPr>
      <w:r w:rsidRPr="004E6E11">
        <w:rPr>
          <w:rFonts w:ascii="Arial" w:hAnsi="Arial" w:cs="Arial"/>
        </w:rPr>
        <w:lastRenderedPageBreak/>
        <w:t>Na temelju članka 6. Zakona o zakupu i kupoprodaji poslovnog prostora („Narodne novine“,broj 125/11, 64/15, 112/18</w:t>
      </w:r>
      <w:r>
        <w:rPr>
          <w:rFonts w:ascii="Arial" w:hAnsi="Arial" w:cs="Arial"/>
        </w:rPr>
        <w:t xml:space="preserve"> i 123/24</w:t>
      </w:r>
      <w:r w:rsidRPr="004E6E11">
        <w:rPr>
          <w:rFonts w:ascii="Arial" w:hAnsi="Arial" w:cs="Arial"/>
        </w:rPr>
        <w:t>) i članka 2</w:t>
      </w:r>
      <w:r>
        <w:rPr>
          <w:rFonts w:ascii="Arial" w:hAnsi="Arial" w:cs="Arial"/>
        </w:rPr>
        <w:t>0</w:t>
      </w:r>
      <w:r w:rsidRPr="004E6E11">
        <w:rPr>
          <w:rFonts w:ascii="Arial" w:hAnsi="Arial" w:cs="Arial"/>
        </w:rPr>
        <w:t>.  Statuta Općine Plitvička  Jezera („Službeni glasnik Općine Plitvička Jezera“ broj: 02/</w:t>
      </w:r>
      <w:r>
        <w:rPr>
          <w:rFonts w:ascii="Arial" w:hAnsi="Arial" w:cs="Arial"/>
        </w:rPr>
        <w:t>21 i 9/22</w:t>
      </w:r>
      <w:r w:rsidRPr="004E6E11">
        <w:rPr>
          <w:rFonts w:ascii="Arial" w:hAnsi="Arial" w:cs="Arial"/>
        </w:rPr>
        <w:t>) Općinsko vijeće Općine Plitvička Jezera na _____. sjednici održanoj _____.___. 20</w:t>
      </w:r>
      <w:r>
        <w:rPr>
          <w:rFonts w:ascii="Arial" w:hAnsi="Arial" w:cs="Arial"/>
        </w:rPr>
        <w:t>25</w:t>
      </w:r>
      <w:r w:rsidRPr="004E6E11">
        <w:rPr>
          <w:rFonts w:ascii="Arial" w:hAnsi="Arial" w:cs="Arial"/>
        </w:rPr>
        <w:t>.godine donosi</w:t>
      </w:r>
    </w:p>
    <w:p w14:paraId="4BEA2945" w14:textId="77777777" w:rsidR="00911FD3" w:rsidRDefault="00911FD3" w:rsidP="00911FD3">
      <w:pPr>
        <w:jc w:val="both"/>
        <w:rPr>
          <w:rFonts w:ascii="Arial" w:hAnsi="Arial" w:cs="Arial"/>
        </w:rPr>
      </w:pPr>
    </w:p>
    <w:p w14:paraId="713E1BF9" w14:textId="77777777" w:rsidR="00911FD3" w:rsidRPr="004E6E11" w:rsidRDefault="00911FD3" w:rsidP="00911FD3">
      <w:pPr>
        <w:jc w:val="both"/>
        <w:rPr>
          <w:rFonts w:ascii="Arial" w:hAnsi="Arial" w:cs="Arial"/>
        </w:rPr>
      </w:pPr>
    </w:p>
    <w:p w14:paraId="76C40C7A" w14:textId="77777777" w:rsidR="00911FD3" w:rsidRPr="004E6E11" w:rsidRDefault="00911FD3" w:rsidP="00911FD3">
      <w:pPr>
        <w:jc w:val="center"/>
        <w:rPr>
          <w:rFonts w:ascii="Arial" w:hAnsi="Arial" w:cs="Arial"/>
          <w:b/>
        </w:rPr>
      </w:pPr>
      <w:r w:rsidRPr="004E6E11">
        <w:rPr>
          <w:rFonts w:ascii="Arial" w:hAnsi="Arial" w:cs="Arial"/>
          <w:b/>
        </w:rPr>
        <w:t xml:space="preserve">O D L U K U </w:t>
      </w:r>
    </w:p>
    <w:p w14:paraId="0168F4D7" w14:textId="77777777" w:rsidR="00911FD3" w:rsidRDefault="00911FD3" w:rsidP="00911FD3">
      <w:pPr>
        <w:jc w:val="center"/>
        <w:rPr>
          <w:rFonts w:ascii="Arial" w:hAnsi="Arial" w:cs="Arial"/>
          <w:b/>
        </w:rPr>
      </w:pPr>
      <w:r w:rsidRPr="004E6E11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 xml:space="preserve">izmijeni Odluke o </w:t>
      </w:r>
      <w:r w:rsidRPr="004E6E11">
        <w:rPr>
          <w:rFonts w:ascii="Arial" w:hAnsi="Arial" w:cs="Arial"/>
          <w:b/>
        </w:rPr>
        <w:t xml:space="preserve">kriterijima za određivanje visine zakupnine </w:t>
      </w:r>
    </w:p>
    <w:p w14:paraId="5A1F893F" w14:textId="57CD7E09" w:rsidR="00911FD3" w:rsidRPr="004E6E11" w:rsidRDefault="00911FD3" w:rsidP="00911FD3">
      <w:pPr>
        <w:jc w:val="center"/>
        <w:rPr>
          <w:rFonts w:ascii="Arial" w:hAnsi="Arial" w:cs="Arial"/>
          <w:b/>
        </w:rPr>
      </w:pPr>
      <w:r w:rsidRPr="004E6E11">
        <w:rPr>
          <w:rFonts w:ascii="Arial" w:hAnsi="Arial" w:cs="Arial"/>
          <w:b/>
        </w:rPr>
        <w:t>poslovnih prostora u zgradi KIC-a</w:t>
      </w:r>
    </w:p>
    <w:p w14:paraId="06E12981" w14:textId="77777777" w:rsidR="00911FD3" w:rsidRPr="004E6E11" w:rsidRDefault="00911FD3" w:rsidP="00911FD3">
      <w:pPr>
        <w:jc w:val="center"/>
        <w:rPr>
          <w:rFonts w:ascii="Arial" w:hAnsi="Arial" w:cs="Arial"/>
          <w:b/>
        </w:rPr>
      </w:pPr>
    </w:p>
    <w:p w14:paraId="0701F7C2" w14:textId="77777777" w:rsidR="00911FD3" w:rsidRPr="004E6E11" w:rsidRDefault="00911FD3" w:rsidP="00911FD3">
      <w:pPr>
        <w:jc w:val="center"/>
        <w:rPr>
          <w:rFonts w:ascii="Arial" w:hAnsi="Arial" w:cs="Arial"/>
          <w:b/>
        </w:rPr>
      </w:pPr>
      <w:r w:rsidRPr="004E6E11">
        <w:rPr>
          <w:rFonts w:ascii="Arial" w:hAnsi="Arial" w:cs="Arial"/>
          <w:b/>
        </w:rPr>
        <w:t>Članak 1.</w:t>
      </w:r>
    </w:p>
    <w:p w14:paraId="718A824C" w14:textId="0DDB44C5" w:rsidR="00911FD3" w:rsidRPr="004E6E11" w:rsidRDefault="00911FD3" w:rsidP="00911FD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Arial" w:hAnsi="Arial" w:cs="Arial"/>
        </w:rPr>
        <w:t xml:space="preserve">U Odluci o kriterijima za </w:t>
      </w:r>
      <w:r w:rsidRPr="00911FD3">
        <w:rPr>
          <w:rFonts w:ascii="Arial" w:hAnsi="Arial" w:cs="Arial"/>
        </w:rPr>
        <w:t>određivanje visine zakupnine poslovnih prostora u zgradi KIC-a</w:t>
      </w:r>
      <w:r w:rsidR="00B91098">
        <w:rPr>
          <w:rFonts w:ascii="Arial" w:hAnsi="Arial" w:cs="Arial"/>
        </w:rPr>
        <w:t xml:space="preserve"> („Službeni glasnik Općine Plitvička Jezera“ br. 8/19) članak 3. mijenja se u pogledu početne cijene i glasi: </w:t>
      </w:r>
    </w:p>
    <w:p w14:paraId="69B59FFB" w14:textId="77777777" w:rsidR="00911FD3" w:rsidRDefault="00911FD3" w:rsidP="00911FD3">
      <w:pPr>
        <w:jc w:val="center"/>
        <w:rPr>
          <w:rFonts w:ascii="Arial" w:hAnsi="Arial" w:cs="Arial"/>
          <w:b/>
        </w:rPr>
      </w:pPr>
    </w:p>
    <w:p w14:paraId="28C13C13" w14:textId="393C821A" w:rsidR="00911FD3" w:rsidRPr="004E6E11" w:rsidRDefault="00B91098" w:rsidP="00911FD3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911FD3" w:rsidRPr="004E6E11">
        <w:rPr>
          <w:rFonts w:ascii="Arial" w:hAnsi="Arial" w:cs="Arial"/>
        </w:rPr>
        <w:t>Poslovni prostori iz članka 1. ove Odluke  su: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67"/>
        <w:gridCol w:w="2266"/>
        <w:gridCol w:w="2263"/>
      </w:tblGrid>
      <w:tr w:rsidR="00911FD3" w:rsidRPr="004E6E11" w14:paraId="4EBB309A" w14:textId="77777777" w:rsidTr="00213929">
        <w:tc>
          <w:tcPr>
            <w:tcW w:w="2322" w:type="dxa"/>
          </w:tcPr>
          <w:p w14:paraId="182A69FD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Adresa</w:t>
            </w:r>
          </w:p>
        </w:tc>
        <w:tc>
          <w:tcPr>
            <w:tcW w:w="2322" w:type="dxa"/>
          </w:tcPr>
          <w:p w14:paraId="2E30D485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 xml:space="preserve"> Brojčana oznaka u projektu i namjena</w:t>
            </w:r>
          </w:p>
        </w:tc>
        <w:tc>
          <w:tcPr>
            <w:tcW w:w="2322" w:type="dxa"/>
          </w:tcPr>
          <w:p w14:paraId="2255C258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Površina u m</w:t>
            </w:r>
            <w:r w:rsidRPr="004E6E1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322" w:type="dxa"/>
          </w:tcPr>
          <w:p w14:paraId="4F0D5D25" w14:textId="68CAD43E" w:rsidR="00911FD3" w:rsidRPr="00797280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Početna cijena</w:t>
            </w:r>
            <w:r w:rsidR="00B91098">
              <w:rPr>
                <w:rFonts w:ascii="Arial" w:hAnsi="Arial" w:cs="Arial"/>
              </w:rPr>
              <w:t xml:space="preserve"> eura</w:t>
            </w:r>
            <w:r>
              <w:rPr>
                <w:rFonts w:ascii="Arial" w:hAnsi="Arial" w:cs="Arial"/>
              </w:rPr>
              <w:t>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911FD3" w:rsidRPr="004E6E11" w14:paraId="37F4C7C3" w14:textId="77777777" w:rsidTr="00213929">
        <w:tc>
          <w:tcPr>
            <w:tcW w:w="2322" w:type="dxa"/>
          </w:tcPr>
          <w:p w14:paraId="7E446DD1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KIC, Trg Svetog Jurja 19, Korenica</w:t>
            </w:r>
          </w:p>
        </w:tc>
        <w:tc>
          <w:tcPr>
            <w:tcW w:w="2322" w:type="dxa"/>
          </w:tcPr>
          <w:p w14:paraId="2235DE05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prizemlje – 23 -tržnica</w:t>
            </w:r>
          </w:p>
        </w:tc>
        <w:tc>
          <w:tcPr>
            <w:tcW w:w="2322" w:type="dxa"/>
          </w:tcPr>
          <w:p w14:paraId="0793194C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174,05</w:t>
            </w:r>
          </w:p>
        </w:tc>
        <w:tc>
          <w:tcPr>
            <w:tcW w:w="2322" w:type="dxa"/>
          </w:tcPr>
          <w:p w14:paraId="313E23EB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-*</w:t>
            </w:r>
          </w:p>
        </w:tc>
      </w:tr>
      <w:tr w:rsidR="00911FD3" w:rsidRPr="004E6E11" w14:paraId="064F6590" w14:textId="77777777" w:rsidTr="00213929">
        <w:tc>
          <w:tcPr>
            <w:tcW w:w="2322" w:type="dxa"/>
          </w:tcPr>
          <w:p w14:paraId="44A05211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22" w:type="dxa"/>
          </w:tcPr>
          <w:p w14:paraId="557921ED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prizemlje – 42 – posl. prost. caffe bar</w:t>
            </w:r>
          </w:p>
        </w:tc>
        <w:tc>
          <w:tcPr>
            <w:tcW w:w="2322" w:type="dxa"/>
          </w:tcPr>
          <w:p w14:paraId="23177371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31,1</w:t>
            </w:r>
          </w:p>
        </w:tc>
        <w:tc>
          <w:tcPr>
            <w:tcW w:w="2322" w:type="dxa"/>
          </w:tcPr>
          <w:p w14:paraId="55B47092" w14:textId="0A1D6677" w:rsidR="00911FD3" w:rsidRPr="004E6E11" w:rsidRDefault="00821670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</w:tr>
      <w:tr w:rsidR="00911FD3" w:rsidRPr="004E6E11" w14:paraId="38F374D2" w14:textId="77777777" w:rsidTr="00213929">
        <w:tc>
          <w:tcPr>
            <w:tcW w:w="2322" w:type="dxa"/>
          </w:tcPr>
          <w:p w14:paraId="2EF7F498" w14:textId="77777777" w:rsidR="00911FD3" w:rsidRPr="004E6E11" w:rsidRDefault="00911FD3" w:rsidP="00213929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796F364B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prizemlje – 43- posl. prost- rohbau</w:t>
            </w:r>
          </w:p>
        </w:tc>
        <w:tc>
          <w:tcPr>
            <w:tcW w:w="2322" w:type="dxa"/>
          </w:tcPr>
          <w:p w14:paraId="3A82DB99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27,07</w:t>
            </w:r>
          </w:p>
        </w:tc>
        <w:tc>
          <w:tcPr>
            <w:tcW w:w="2322" w:type="dxa"/>
          </w:tcPr>
          <w:p w14:paraId="492F5C44" w14:textId="45290E9C" w:rsidR="00911FD3" w:rsidRPr="004E6E11" w:rsidRDefault="00821670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</w:tr>
      <w:tr w:rsidR="00911FD3" w:rsidRPr="004E6E11" w14:paraId="1AA598A0" w14:textId="77777777" w:rsidTr="00213929">
        <w:tc>
          <w:tcPr>
            <w:tcW w:w="2322" w:type="dxa"/>
          </w:tcPr>
          <w:p w14:paraId="6ED56724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0BE2BB87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prizemlje – 44 – posl. prost- rohbau</w:t>
            </w:r>
          </w:p>
        </w:tc>
        <w:tc>
          <w:tcPr>
            <w:tcW w:w="2322" w:type="dxa"/>
          </w:tcPr>
          <w:p w14:paraId="1440EFCE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27,07</w:t>
            </w:r>
          </w:p>
        </w:tc>
        <w:tc>
          <w:tcPr>
            <w:tcW w:w="2322" w:type="dxa"/>
          </w:tcPr>
          <w:p w14:paraId="1A3C696F" w14:textId="420C0DDD" w:rsidR="00911FD3" w:rsidRPr="004E6E11" w:rsidRDefault="00821670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</w:tr>
      <w:tr w:rsidR="00911FD3" w:rsidRPr="004E6E11" w14:paraId="2214F54C" w14:textId="77777777" w:rsidTr="00213929">
        <w:tc>
          <w:tcPr>
            <w:tcW w:w="2322" w:type="dxa"/>
          </w:tcPr>
          <w:p w14:paraId="5DDCE8AC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7ED6F150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prizemlje – 45 – posl. prost. rohbau</w:t>
            </w:r>
          </w:p>
        </w:tc>
        <w:tc>
          <w:tcPr>
            <w:tcW w:w="2322" w:type="dxa"/>
          </w:tcPr>
          <w:p w14:paraId="16F47A4F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52,08</w:t>
            </w:r>
          </w:p>
        </w:tc>
        <w:tc>
          <w:tcPr>
            <w:tcW w:w="2322" w:type="dxa"/>
          </w:tcPr>
          <w:p w14:paraId="3C04E012" w14:textId="2A0580A3" w:rsidR="00911FD3" w:rsidRPr="004E6E11" w:rsidRDefault="00821670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  <w:r w:rsidR="00911FD3">
              <w:rPr>
                <w:rFonts w:ascii="Arial" w:hAnsi="Arial" w:cs="Arial"/>
              </w:rPr>
              <w:t>**</w:t>
            </w:r>
          </w:p>
        </w:tc>
      </w:tr>
      <w:tr w:rsidR="00911FD3" w:rsidRPr="004E6E11" w14:paraId="3AC920AC" w14:textId="77777777" w:rsidTr="00213929">
        <w:tc>
          <w:tcPr>
            <w:tcW w:w="2322" w:type="dxa"/>
          </w:tcPr>
          <w:p w14:paraId="19132786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0EDFFB07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prizemlje – 46 – posl. prost. rohbau</w:t>
            </w:r>
          </w:p>
        </w:tc>
        <w:tc>
          <w:tcPr>
            <w:tcW w:w="2322" w:type="dxa"/>
          </w:tcPr>
          <w:p w14:paraId="41ADE9A0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52,08</w:t>
            </w:r>
          </w:p>
        </w:tc>
        <w:tc>
          <w:tcPr>
            <w:tcW w:w="2322" w:type="dxa"/>
          </w:tcPr>
          <w:p w14:paraId="47E86DCD" w14:textId="767AEB2F" w:rsidR="00911FD3" w:rsidRPr="004E6E11" w:rsidRDefault="00821670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</w:tr>
      <w:tr w:rsidR="00911FD3" w:rsidRPr="004E6E11" w14:paraId="1D0EB15B" w14:textId="77777777" w:rsidTr="00213929">
        <w:tc>
          <w:tcPr>
            <w:tcW w:w="2322" w:type="dxa"/>
          </w:tcPr>
          <w:p w14:paraId="50F74019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3862E237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prizemlje – 47 – posl. prost rohbau</w:t>
            </w:r>
          </w:p>
        </w:tc>
        <w:tc>
          <w:tcPr>
            <w:tcW w:w="2322" w:type="dxa"/>
          </w:tcPr>
          <w:p w14:paraId="448D175F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52,08</w:t>
            </w:r>
          </w:p>
        </w:tc>
        <w:tc>
          <w:tcPr>
            <w:tcW w:w="2322" w:type="dxa"/>
          </w:tcPr>
          <w:p w14:paraId="73C6649C" w14:textId="3EE15AFB" w:rsidR="00911FD3" w:rsidRPr="004E6E11" w:rsidRDefault="00821670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</w:tr>
      <w:tr w:rsidR="00911FD3" w:rsidRPr="004E6E11" w14:paraId="16479FC8" w14:textId="77777777" w:rsidTr="00213929">
        <w:tc>
          <w:tcPr>
            <w:tcW w:w="2322" w:type="dxa"/>
          </w:tcPr>
          <w:p w14:paraId="57B6AD20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161C7FE4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 xml:space="preserve">prvi kat –12- ured </w:t>
            </w:r>
          </w:p>
        </w:tc>
        <w:tc>
          <w:tcPr>
            <w:tcW w:w="2322" w:type="dxa"/>
          </w:tcPr>
          <w:p w14:paraId="5E630A72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30,24</w:t>
            </w:r>
          </w:p>
        </w:tc>
        <w:tc>
          <w:tcPr>
            <w:tcW w:w="2322" w:type="dxa"/>
          </w:tcPr>
          <w:p w14:paraId="18948F3C" w14:textId="5B5B7F42" w:rsidR="00911FD3" w:rsidRPr="004E6E11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911FD3" w:rsidRPr="004E6E11" w14:paraId="0FEEC36D" w14:textId="77777777" w:rsidTr="00213929">
        <w:tc>
          <w:tcPr>
            <w:tcW w:w="2322" w:type="dxa"/>
          </w:tcPr>
          <w:p w14:paraId="54C96ADC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4E156465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prvi kat –13- ured</w:t>
            </w:r>
          </w:p>
        </w:tc>
        <w:tc>
          <w:tcPr>
            <w:tcW w:w="2322" w:type="dxa"/>
          </w:tcPr>
          <w:p w14:paraId="25B954CE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18,93</w:t>
            </w:r>
          </w:p>
        </w:tc>
        <w:tc>
          <w:tcPr>
            <w:tcW w:w="2322" w:type="dxa"/>
          </w:tcPr>
          <w:p w14:paraId="51F71BB5" w14:textId="28D98F68" w:rsidR="00911FD3" w:rsidRPr="004E6E11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911FD3" w:rsidRPr="004E6E11" w14:paraId="647B412D" w14:textId="77777777" w:rsidTr="00213929">
        <w:tc>
          <w:tcPr>
            <w:tcW w:w="2322" w:type="dxa"/>
          </w:tcPr>
          <w:p w14:paraId="55CBE9D0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0AD5B9C4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prvi kat – 14- ured </w:t>
            </w:r>
          </w:p>
        </w:tc>
        <w:tc>
          <w:tcPr>
            <w:tcW w:w="2322" w:type="dxa"/>
          </w:tcPr>
          <w:p w14:paraId="44444894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8,58</w:t>
            </w:r>
          </w:p>
        </w:tc>
        <w:tc>
          <w:tcPr>
            <w:tcW w:w="2322" w:type="dxa"/>
          </w:tcPr>
          <w:p w14:paraId="0AA12E56" w14:textId="190A75C2" w:rsidR="00911FD3" w:rsidRPr="004E6E11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911FD3" w:rsidRPr="004E6E11" w14:paraId="3F64DBC2" w14:textId="77777777" w:rsidTr="00213929">
        <w:tc>
          <w:tcPr>
            <w:tcW w:w="2322" w:type="dxa"/>
          </w:tcPr>
          <w:p w14:paraId="6780546E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4133EE2E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prvi kat –15-  ured</w:t>
            </w:r>
          </w:p>
        </w:tc>
        <w:tc>
          <w:tcPr>
            <w:tcW w:w="2322" w:type="dxa"/>
          </w:tcPr>
          <w:p w14:paraId="00453BF9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19,29</w:t>
            </w:r>
          </w:p>
        </w:tc>
        <w:tc>
          <w:tcPr>
            <w:tcW w:w="2322" w:type="dxa"/>
          </w:tcPr>
          <w:p w14:paraId="7B1A6A17" w14:textId="4363DB9A" w:rsidR="00911FD3" w:rsidRPr="004E6E11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911FD3" w:rsidRPr="004E6E11" w14:paraId="16066636" w14:textId="77777777" w:rsidTr="00213929">
        <w:tc>
          <w:tcPr>
            <w:tcW w:w="2322" w:type="dxa"/>
          </w:tcPr>
          <w:p w14:paraId="1B4F7CD1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53742183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prvi kat –16-  ured</w:t>
            </w:r>
          </w:p>
        </w:tc>
        <w:tc>
          <w:tcPr>
            <w:tcW w:w="2322" w:type="dxa"/>
          </w:tcPr>
          <w:p w14:paraId="29367249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19,62</w:t>
            </w:r>
          </w:p>
        </w:tc>
        <w:tc>
          <w:tcPr>
            <w:tcW w:w="2322" w:type="dxa"/>
          </w:tcPr>
          <w:p w14:paraId="28CB303D" w14:textId="523D4A33" w:rsidR="00911FD3" w:rsidRPr="004E6E11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911FD3" w:rsidRPr="004E6E11" w14:paraId="548C9CBC" w14:textId="77777777" w:rsidTr="00213929">
        <w:tc>
          <w:tcPr>
            <w:tcW w:w="2322" w:type="dxa"/>
          </w:tcPr>
          <w:p w14:paraId="0E8BD520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257BE63F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prvi kat –17-  ured</w:t>
            </w:r>
          </w:p>
        </w:tc>
        <w:tc>
          <w:tcPr>
            <w:tcW w:w="2322" w:type="dxa"/>
          </w:tcPr>
          <w:p w14:paraId="1D3CCC84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26,27</w:t>
            </w:r>
          </w:p>
        </w:tc>
        <w:tc>
          <w:tcPr>
            <w:tcW w:w="2322" w:type="dxa"/>
          </w:tcPr>
          <w:p w14:paraId="407E9E53" w14:textId="08875E70" w:rsidR="00911FD3" w:rsidRPr="004E6E11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911FD3" w:rsidRPr="004E6E11" w14:paraId="62D44032" w14:textId="77777777" w:rsidTr="00213929">
        <w:tc>
          <w:tcPr>
            <w:tcW w:w="2322" w:type="dxa"/>
          </w:tcPr>
          <w:p w14:paraId="3165B62F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260AF368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prvi kat – 18- ured</w:t>
            </w:r>
          </w:p>
        </w:tc>
        <w:tc>
          <w:tcPr>
            <w:tcW w:w="2322" w:type="dxa"/>
          </w:tcPr>
          <w:p w14:paraId="0D289774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41,23</w:t>
            </w:r>
          </w:p>
        </w:tc>
        <w:tc>
          <w:tcPr>
            <w:tcW w:w="2322" w:type="dxa"/>
          </w:tcPr>
          <w:p w14:paraId="6946F93B" w14:textId="10E19943" w:rsidR="00911FD3" w:rsidRPr="004E6E11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911FD3" w:rsidRPr="004E6E11" w14:paraId="4BA93970" w14:textId="77777777" w:rsidTr="00213929">
        <w:tc>
          <w:tcPr>
            <w:tcW w:w="2322" w:type="dxa"/>
          </w:tcPr>
          <w:p w14:paraId="03AFB05C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060D6602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prvi kat – 19- ured</w:t>
            </w:r>
          </w:p>
        </w:tc>
        <w:tc>
          <w:tcPr>
            <w:tcW w:w="2322" w:type="dxa"/>
          </w:tcPr>
          <w:p w14:paraId="4B0F1120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21,28</w:t>
            </w:r>
          </w:p>
        </w:tc>
        <w:tc>
          <w:tcPr>
            <w:tcW w:w="2322" w:type="dxa"/>
          </w:tcPr>
          <w:p w14:paraId="1C10CD85" w14:textId="58F9E5C6" w:rsidR="00911FD3" w:rsidRPr="004E6E11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911FD3" w:rsidRPr="004E6E11" w14:paraId="04F1BBAD" w14:textId="77777777" w:rsidTr="00213929">
        <w:tc>
          <w:tcPr>
            <w:tcW w:w="2322" w:type="dxa"/>
          </w:tcPr>
          <w:p w14:paraId="360D5A86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3956A28B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prvi kat – 20- ured</w:t>
            </w:r>
          </w:p>
        </w:tc>
        <w:tc>
          <w:tcPr>
            <w:tcW w:w="2322" w:type="dxa"/>
          </w:tcPr>
          <w:p w14:paraId="4BA67C7F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19,29</w:t>
            </w:r>
          </w:p>
        </w:tc>
        <w:tc>
          <w:tcPr>
            <w:tcW w:w="2322" w:type="dxa"/>
          </w:tcPr>
          <w:p w14:paraId="4D02F159" w14:textId="58595445" w:rsidR="00911FD3" w:rsidRPr="004E6E11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911FD3" w:rsidRPr="004E6E11" w14:paraId="0FFF2C9D" w14:textId="77777777" w:rsidTr="00213929">
        <w:tc>
          <w:tcPr>
            <w:tcW w:w="2322" w:type="dxa"/>
          </w:tcPr>
          <w:p w14:paraId="48B9953E" w14:textId="77777777" w:rsidR="00911FD3" w:rsidRPr="004E6E11" w:rsidRDefault="00911FD3" w:rsidP="00213929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129F4A9C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prvi kat – 22- ured</w:t>
            </w:r>
          </w:p>
        </w:tc>
        <w:tc>
          <w:tcPr>
            <w:tcW w:w="2322" w:type="dxa"/>
          </w:tcPr>
          <w:p w14:paraId="03FE0968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9,39</w:t>
            </w:r>
          </w:p>
        </w:tc>
        <w:tc>
          <w:tcPr>
            <w:tcW w:w="2322" w:type="dxa"/>
          </w:tcPr>
          <w:p w14:paraId="43BBA03D" w14:textId="1926898E" w:rsidR="00911FD3" w:rsidRPr="004E6E11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911FD3" w:rsidRPr="004E6E11" w14:paraId="1077B1C4" w14:textId="77777777" w:rsidTr="00213929">
        <w:tc>
          <w:tcPr>
            <w:tcW w:w="2322" w:type="dxa"/>
          </w:tcPr>
          <w:p w14:paraId="4B5F3E74" w14:textId="77777777" w:rsidR="00911FD3" w:rsidRPr="004E6E11" w:rsidRDefault="00911FD3" w:rsidP="0021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1FEBC38E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 xml:space="preserve">prvi kat </w:t>
            </w:r>
            <w:r>
              <w:rPr>
                <w:rFonts w:ascii="Arial" w:hAnsi="Arial" w:cs="Arial"/>
              </w:rPr>
              <w:t>—</w:t>
            </w:r>
            <w:r w:rsidRPr="004E6E11">
              <w:rPr>
                <w:rFonts w:ascii="Arial" w:hAnsi="Arial" w:cs="Arial"/>
              </w:rPr>
              <w:t>24- ured</w:t>
            </w:r>
          </w:p>
        </w:tc>
        <w:tc>
          <w:tcPr>
            <w:tcW w:w="2322" w:type="dxa"/>
          </w:tcPr>
          <w:p w14:paraId="32B9E924" w14:textId="77777777" w:rsidR="00911FD3" w:rsidRPr="004E6E11" w:rsidRDefault="00911FD3" w:rsidP="00213929">
            <w:pPr>
              <w:rPr>
                <w:rFonts w:ascii="Arial" w:hAnsi="Arial" w:cs="Arial"/>
                <w:b/>
              </w:rPr>
            </w:pPr>
            <w:r w:rsidRPr="004E6E11">
              <w:rPr>
                <w:rFonts w:ascii="Arial" w:hAnsi="Arial" w:cs="Arial"/>
              </w:rPr>
              <w:t>19,73</w:t>
            </w:r>
          </w:p>
        </w:tc>
        <w:tc>
          <w:tcPr>
            <w:tcW w:w="2322" w:type="dxa"/>
          </w:tcPr>
          <w:p w14:paraId="2131D9A7" w14:textId="40800C19" w:rsidR="00911FD3" w:rsidRPr="00797280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  <w:tr w:rsidR="00911FD3" w:rsidRPr="004E6E11" w14:paraId="41DD6509" w14:textId="77777777" w:rsidTr="00213929">
        <w:tc>
          <w:tcPr>
            <w:tcW w:w="2322" w:type="dxa"/>
          </w:tcPr>
          <w:p w14:paraId="5AEB545D" w14:textId="77777777" w:rsidR="00911FD3" w:rsidRPr="004E6E11" w:rsidRDefault="00911FD3" w:rsidP="002139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11105B6A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prvi kat</w:t>
            </w:r>
            <w:r>
              <w:rPr>
                <w:rFonts w:ascii="Arial" w:hAnsi="Arial" w:cs="Arial"/>
              </w:rPr>
              <w:t>—</w:t>
            </w:r>
            <w:r w:rsidRPr="004E6E11">
              <w:rPr>
                <w:rFonts w:ascii="Arial" w:hAnsi="Arial" w:cs="Arial"/>
              </w:rPr>
              <w:t>25- ured</w:t>
            </w:r>
          </w:p>
        </w:tc>
        <w:tc>
          <w:tcPr>
            <w:tcW w:w="2322" w:type="dxa"/>
          </w:tcPr>
          <w:p w14:paraId="3B8FAD00" w14:textId="77777777" w:rsidR="00911FD3" w:rsidRPr="004E6E11" w:rsidRDefault="00911FD3" w:rsidP="00213929">
            <w:pPr>
              <w:rPr>
                <w:rFonts w:ascii="Arial" w:hAnsi="Arial" w:cs="Arial"/>
              </w:rPr>
            </w:pPr>
            <w:r w:rsidRPr="004E6E11">
              <w:rPr>
                <w:rFonts w:ascii="Arial" w:hAnsi="Arial" w:cs="Arial"/>
              </w:rPr>
              <w:t>13,16</w:t>
            </w:r>
          </w:p>
        </w:tc>
        <w:tc>
          <w:tcPr>
            <w:tcW w:w="2322" w:type="dxa"/>
          </w:tcPr>
          <w:p w14:paraId="11ECBB62" w14:textId="3F412EB7" w:rsidR="00911FD3" w:rsidRPr="00797280" w:rsidRDefault="009A7E43" w:rsidP="00213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6,00</w:t>
            </w:r>
          </w:p>
        </w:tc>
      </w:tr>
    </w:tbl>
    <w:p w14:paraId="73FA5941" w14:textId="77777777" w:rsidR="008C0274" w:rsidRDefault="008C0274" w:rsidP="00911FD3">
      <w:pPr>
        <w:jc w:val="both"/>
        <w:rPr>
          <w:rFonts w:ascii="Arial" w:hAnsi="Arial" w:cs="Arial"/>
          <w:vertAlign w:val="superscript"/>
        </w:rPr>
      </w:pPr>
    </w:p>
    <w:p w14:paraId="6579DA37" w14:textId="56361617" w:rsidR="00911FD3" w:rsidRPr="00D92751" w:rsidRDefault="00911FD3" w:rsidP="00911FD3">
      <w:pPr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Cijena najma štandova za tržnicu biti će određena posebnom Odlukom općinskog načelnika. </w:t>
      </w:r>
    </w:p>
    <w:p w14:paraId="1060C0CB" w14:textId="77777777" w:rsidR="00670763" w:rsidRDefault="00670763" w:rsidP="00911FD3">
      <w:pPr>
        <w:jc w:val="both"/>
        <w:rPr>
          <w:rFonts w:ascii="Arial" w:hAnsi="Arial" w:cs="Arial"/>
        </w:rPr>
      </w:pPr>
    </w:p>
    <w:p w14:paraId="56D8512E" w14:textId="77777777" w:rsidR="00670763" w:rsidRDefault="00911FD3" w:rsidP="00911F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**Poslovni prostor u prizemlju pod oznakom 45, dati će se u zakup uz obvezu najma vanjske terase površine 55 m</w:t>
      </w:r>
      <w:r>
        <w:rPr>
          <w:rFonts w:ascii="Arial" w:hAnsi="Arial" w:cs="Arial"/>
          <w:vertAlign w:val="superscript"/>
        </w:rPr>
        <w:t xml:space="preserve">2 </w:t>
      </w:r>
      <w:r w:rsidRPr="009A7371">
        <w:rPr>
          <w:rFonts w:ascii="Arial" w:hAnsi="Arial" w:cs="Arial"/>
        </w:rPr>
        <w:t>uz uvjet korištenja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minimalno šest mjeseci godišnje, koja će se naplaćivati sukladno Odluci o porezima Općine Plitvička </w:t>
      </w:r>
      <w:r w:rsidR="00670763">
        <w:rPr>
          <w:rFonts w:ascii="Arial" w:hAnsi="Arial" w:cs="Arial"/>
        </w:rPr>
        <w:t>Jezera.</w:t>
      </w:r>
    </w:p>
    <w:p w14:paraId="35C70820" w14:textId="77777777" w:rsidR="00670763" w:rsidRDefault="00670763" w:rsidP="00911FD3">
      <w:pPr>
        <w:jc w:val="both"/>
        <w:rPr>
          <w:rFonts w:ascii="Arial" w:hAnsi="Arial" w:cs="Arial"/>
        </w:rPr>
      </w:pPr>
    </w:p>
    <w:p w14:paraId="0EB568EB" w14:textId="43AF43C0" w:rsidR="00911FD3" w:rsidRDefault="00911FD3" w:rsidP="00911F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Ukoliko bude više poslovnih subjekata zainteresiranih za najam terase ista se može iznajmiti u dijelovima.   </w:t>
      </w:r>
    </w:p>
    <w:p w14:paraId="6086B94A" w14:textId="77777777" w:rsidR="00911FD3" w:rsidRDefault="00911FD3" w:rsidP="00911FD3">
      <w:pPr>
        <w:jc w:val="center"/>
        <w:rPr>
          <w:rFonts w:ascii="Arial" w:hAnsi="Arial" w:cs="Arial"/>
          <w:b/>
        </w:rPr>
      </w:pPr>
    </w:p>
    <w:p w14:paraId="2673B376" w14:textId="77777777" w:rsidR="005476E6" w:rsidRDefault="005476E6" w:rsidP="00911FD3">
      <w:pPr>
        <w:jc w:val="center"/>
        <w:rPr>
          <w:rFonts w:ascii="Arial" w:hAnsi="Arial" w:cs="Arial"/>
          <w:b/>
        </w:rPr>
      </w:pPr>
    </w:p>
    <w:p w14:paraId="24265EAE" w14:textId="77777777" w:rsidR="005476E6" w:rsidRDefault="005476E6" w:rsidP="00911FD3">
      <w:pPr>
        <w:jc w:val="center"/>
        <w:rPr>
          <w:rFonts w:ascii="Arial" w:hAnsi="Arial" w:cs="Arial"/>
          <w:b/>
        </w:rPr>
      </w:pPr>
    </w:p>
    <w:p w14:paraId="15B8D8FA" w14:textId="77777777" w:rsidR="005476E6" w:rsidRDefault="005476E6" w:rsidP="00911FD3">
      <w:pPr>
        <w:jc w:val="center"/>
        <w:rPr>
          <w:rFonts w:ascii="Arial" w:hAnsi="Arial" w:cs="Arial"/>
          <w:b/>
        </w:rPr>
      </w:pPr>
    </w:p>
    <w:p w14:paraId="1DB3BD70" w14:textId="77777777" w:rsidR="005476E6" w:rsidRDefault="005476E6" w:rsidP="00911FD3">
      <w:pPr>
        <w:jc w:val="center"/>
        <w:rPr>
          <w:rFonts w:ascii="Arial" w:hAnsi="Arial" w:cs="Arial"/>
          <w:b/>
        </w:rPr>
      </w:pPr>
    </w:p>
    <w:p w14:paraId="2B7F3562" w14:textId="0146E88D" w:rsidR="00911FD3" w:rsidRDefault="00911FD3" w:rsidP="00911F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Članak </w:t>
      </w:r>
      <w:r w:rsidR="002B4671">
        <w:rPr>
          <w:rFonts w:ascii="Arial" w:hAnsi="Arial" w:cs="Arial"/>
          <w:b/>
        </w:rPr>
        <w:t>2</w:t>
      </w:r>
      <w:r w:rsidRPr="004E6E11">
        <w:rPr>
          <w:rFonts w:ascii="Arial" w:hAnsi="Arial" w:cs="Arial"/>
          <w:b/>
        </w:rPr>
        <w:t>.</w:t>
      </w:r>
    </w:p>
    <w:p w14:paraId="25063347" w14:textId="0083AAA4" w:rsidR="00911FD3" w:rsidRDefault="008C0274" w:rsidP="00911FD3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Ostale odredbe osnovne Odluke ostaju nepromijenjene. </w:t>
      </w:r>
    </w:p>
    <w:p w14:paraId="143D4E5A" w14:textId="77777777" w:rsidR="008C0274" w:rsidRDefault="008C0274" w:rsidP="00911FD3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9E9FA97" w14:textId="77777777" w:rsidR="00911FD3" w:rsidRDefault="00911FD3" w:rsidP="00911FD3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03F5DDB" w14:textId="6AFDF1CE" w:rsidR="00911FD3" w:rsidRPr="004E6E11" w:rsidRDefault="00911FD3" w:rsidP="00911FD3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8B1FF0">
        <w:rPr>
          <w:rFonts w:ascii="Arial" w:eastAsia="Times New Roman" w:hAnsi="Arial" w:cs="Arial"/>
          <w:b/>
          <w:color w:val="000000"/>
          <w:lang w:eastAsia="hr-HR"/>
        </w:rPr>
        <w:t xml:space="preserve">Članak </w:t>
      </w:r>
      <w:r w:rsidR="002B4671">
        <w:rPr>
          <w:rFonts w:ascii="Arial" w:eastAsia="Times New Roman" w:hAnsi="Arial" w:cs="Arial"/>
          <w:b/>
          <w:color w:val="000000"/>
          <w:lang w:eastAsia="hr-HR"/>
        </w:rPr>
        <w:t>3</w:t>
      </w:r>
      <w:r w:rsidRPr="008B1FF0">
        <w:rPr>
          <w:rFonts w:ascii="Arial" w:eastAsia="Times New Roman" w:hAnsi="Arial" w:cs="Arial"/>
          <w:b/>
          <w:color w:val="000000"/>
          <w:lang w:eastAsia="hr-HR"/>
        </w:rPr>
        <w:t xml:space="preserve">. </w:t>
      </w:r>
    </w:p>
    <w:p w14:paraId="78FE3184" w14:textId="469B4509" w:rsidR="00911FD3" w:rsidRPr="004E6E11" w:rsidRDefault="00911FD3" w:rsidP="00911FD3">
      <w:pPr>
        <w:jc w:val="both"/>
        <w:rPr>
          <w:rFonts w:ascii="Arial" w:hAnsi="Arial" w:cs="Arial"/>
        </w:rPr>
      </w:pPr>
      <w:r w:rsidRPr="004E6E11">
        <w:rPr>
          <w:rFonts w:ascii="Arial" w:hAnsi="Arial" w:cs="Arial"/>
        </w:rPr>
        <w:t xml:space="preserve">Ova Odluka stupa na snagu osmog dana </w:t>
      </w:r>
      <w:r w:rsidR="002B4671">
        <w:rPr>
          <w:rFonts w:ascii="Arial" w:hAnsi="Arial" w:cs="Arial"/>
        </w:rPr>
        <w:t xml:space="preserve">od dana </w:t>
      </w:r>
      <w:r w:rsidRPr="004E6E11">
        <w:rPr>
          <w:rFonts w:ascii="Arial" w:hAnsi="Arial" w:cs="Arial"/>
        </w:rPr>
        <w:t xml:space="preserve">objave u „Službenom glasniku Općine Plitvička Jezera“. </w:t>
      </w:r>
    </w:p>
    <w:p w14:paraId="4ABE875E" w14:textId="77777777" w:rsidR="00911FD3" w:rsidRDefault="00911FD3" w:rsidP="00911FD3">
      <w:pPr>
        <w:jc w:val="both"/>
        <w:rPr>
          <w:rFonts w:ascii="Arial" w:hAnsi="Arial" w:cs="Arial"/>
        </w:rPr>
      </w:pPr>
    </w:p>
    <w:p w14:paraId="0A5C0914" w14:textId="77777777" w:rsidR="00911FD3" w:rsidRDefault="00911FD3" w:rsidP="00911FD3">
      <w:pPr>
        <w:jc w:val="both"/>
        <w:rPr>
          <w:rFonts w:ascii="Arial" w:hAnsi="Arial" w:cs="Arial"/>
        </w:rPr>
      </w:pPr>
    </w:p>
    <w:p w14:paraId="07D4F546" w14:textId="53AC48E7" w:rsidR="00911FD3" w:rsidRPr="002B4671" w:rsidRDefault="00911FD3" w:rsidP="00911FD3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2B4671">
        <w:rPr>
          <w:rFonts w:ascii="Arial" w:hAnsi="Arial" w:cs="Arial"/>
          <w:color w:val="000000"/>
          <w:sz w:val="22"/>
          <w:szCs w:val="22"/>
        </w:rPr>
        <w:t>K</w:t>
      </w:r>
      <w:r w:rsidR="002B4671">
        <w:rPr>
          <w:rFonts w:ascii="Arial" w:hAnsi="Arial" w:cs="Arial"/>
          <w:color w:val="000000"/>
          <w:sz w:val="22"/>
          <w:szCs w:val="22"/>
        </w:rPr>
        <w:t>LASA</w:t>
      </w:r>
      <w:r w:rsidRPr="002B4671">
        <w:rPr>
          <w:rFonts w:ascii="Arial" w:hAnsi="Arial" w:cs="Arial"/>
          <w:color w:val="000000"/>
          <w:sz w:val="22"/>
          <w:szCs w:val="22"/>
        </w:rPr>
        <w:t>: 372-03/19-01/03</w:t>
      </w:r>
      <w:r w:rsidRPr="002B4671">
        <w:rPr>
          <w:rFonts w:ascii="Arial" w:hAnsi="Arial" w:cs="Arial"/>
          <w:color w:val="000000"/>
          <w:sz w:val="22"/>
          <w:szCs w:val="22"/>
        </w:rPr>
        <w:br/>
        <w:t>U</w:t>
      </w:r>
      <w:r w:rsidR="002B4671">
        <w:rPr>
          <w:rFonts w:ascii="Arial" w:hAnsi="Arial" w:cs="Arial"/>
          <w:color w:val="000000"/>
          <w:sz w:val="22"/>
          <w:szCs w:val="22"/>
        </w:rPr>
        <w:t>RBROJ</w:t>
      </w:r>
      <w:r w:rsidRPr="002B4671">
        <w:rPr>
          <w:rFonts w:ascii="Arial" w:hAnsi="Arial" w:cs="Arial"/>
          <w:color w:val="000000"/>
          <w:sz w:val="22"/>
          <w:szCs w:val="22"/>
        </w:rPr>
        <w:t>: 2125</w:t>
      </w:r>
      <w:r w:rsidR="002B4671" w:rsidRPr="002B4671">
        <w:rPr>
          <w:rFonts w:ascii="Arial" w:hAnsi="Arial" w:cs="Arial"/>
          <w:color w:val="000000"/>
          <w:sz w:val="22"/>
          <w:szCs w:val="22"/>
        </w:rPr>
        <w:t>-11-03-25-</w:t>
      </w:r>
    </w:p>
    <w:p w14:paraId="0FD229F7" w14:textId="77777777" w:rsidR="00911FD3" w:rsidRPr="002B4671" w:rsidRDefault="00911FD3" w:rsidP="00911FD3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B4671">
        <w:rPr>
          <w:rFonts w:ascii="Arial" w:hAnsi="Arial" w:cs="Arial"/>
          <w:color w:val="000000"/>
          <w:sz w:val="22"/>
          <w:szCs w:val="22"/>
        </w:rPr>
        <w:t>Korenica, _____________ godine</w:t>
      </w:r>
    </w:p>
    <w:p w14:paraId="0CA0B0AA" w14:textId="77777777" w:rsidR="00911FD3" w:rsidRDefault="00911FD3" w:rsidP="00911FD3">
      <w:pPr>
        <w:jc w:val="both"/>
        <w:rPr>
          <w:rFonts w:ascii="Arial" w:hAnsi="Arial" w:cs="Arial"/>
        </w:rPr>
      </w:pPr>
    </w:p>
    <w:p w14:paraId="0BA62BA0" w14:textId="77777777" w:rsidR="00911FD3" w:rsidRDefault="00911FD3" w:rsidP="00911FD3">
      <w:pPr>
        <w:jc w:val="both"/>
        <w:rPr>
          <w:rFonts w:ascii="Arial" w:hAnsi="Arial" w:cs="Arial"/>
        </w:rPr>
      </w:pPr>
    </w:p>
    <w:p w14:paraId="00E43FA4" w14:textId="77777777" w:rsidR="00911FD3" w:rsidRPr="004E6E11" w:rsidRDefault="00911FD3" w:rsidP="00911FD3">
      <w:pPr>
        <w:jc w:val="both"/>
        <w:rPr>
          <w:rFonts w:ascii="Arial" w:hAnsi="Arial" w:cs="Arial"/>
        </w:rPr>
      </w:pPr>
    </w:p>
    <w:p w14:paraId="4F6A37FD" w14:textId="77777777" w:rsidR="00911FD3" w:rsidRPr="00207096" w:rsidRDefault="00911FD3" w:rsidP="00911FD3">
      <w:pPr>
        <w:jc w:val="center"/>
        <w:rPr>
          <w:rFonts w:ascii="Arial" w:hAnsi="Arial" w:cs="Arial"/>
          <w:b/>
          <w:bCs/>
        </w:rPr>
      </w:pPr>
      <w:r w:rsidRPr="00207096">
        <w:rPr>
          <w:rFonts w:ascii="Arial" w:hAnsi="Arial" w:cs="Arial"/>
          <w:b/>
          <w:bCs/>
        </w:rPr>
        <w:t>OPĆINSKO VIJEĆE OPĆINE PLITVIČKA JEZERA</w:t>
      </w:r>
    </w:p>
    <w:p w14:paraId="38F2D4B5" w14:textId="77777777" w:rsidR="00911FD3" w:rsidRDefault="00911FD3" w:rsidP="00911FD3">
      <w:pPr>
        <w:jc w:val="right"/>
        <w:rPr>
          <w:rFonts w:ascii="Arial" w:hAnsi="Arial" w:cs="Arial"/>
        </w:rPr>
      </w:pPr>
    </w:p>
    <w:p w14:paraId="56D6E2FE" w14:textId="77777777" w:rsidR="00911FD3" w:rsidRDefault="00911FD3" w:rsidP="00911FD3">
      <w:pPr>
        <w:jc w:val="right"/>
        <w:rPr>
          <w:rFonts w:ascii="Arial" w:hAnsi="Arial" w:cs="Arial"/>
        </w:rPr>
      </w:pPr>
    </w:p>
    <w:p w14:paraId="0CCF0FCE" w14:textId="77777777" w:rsidR="00911FD3" w:rsidRDefault="00911FD3" w:rsidP="00911FD3">
      <w:pPr>
        <w:jc w:val="right"/>
        <w:rPr>
          <w:rFonts w:ascii="Arial" w:hAnsi="Arial" w:cs="Arial"/>
        </w:rPr>
      </w:pPr>
      <w:r w:rsidRPr="004E6E11">
        <w:rPr>
          <w:rFonts w:ascii="Arial" w:hAnsi="Arial" w:cs="Arial"/>
        </w:rPr>
        <w:t>PREDSJEDNIK OPĆINSKOG VIJEĆA</w:t>
      </w:r>
    </w:p>
    <w:p w14:paraId="196F57F2" w14:textId="77777777" w:rsidR="00207096" w:rsidRPr="004E6E11" w:rsidRDefault="00207096" w:rsidP="00911FD3">
      <w:pPr>
        <w:jc w:val="right"/>
        <w:rPr>
          <w:rFonts w:ascii="Arial" w:hAnsi="Arial" w:cs="Arial"/>
        </w:rPr>
      </w:pPr>
    </w:p>
    <w:p w14:paraId="7E9E0A07" w14:textId="77777777" w:rsidR="00911FD3" w:rsidRPr="004E6E11" w:rsidRDefault="00911FD3" w:rsidP="00911FD3">
      <w:pPr>
        <w:jc w:val="right"/>
        <w:rPr>
          <w:rFonts w:ascii="Arial" w:hAnsi="Arial" w:cs="Arial"/>
        </w:rPr>
      </w:pPr>
      <w:r w:rsidRPr="004E6E11">
        <w:rPr>
          <w:rFonts w:ascii="Arial" w:hAnsi="Arial" w:cs="Arial"/>
        </w:rPr>
        <w:t>Ante Bionda</w:t>
      </w:r>
    </w:p>
    <w:p w14:paraId="2498C1BB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AA64C0A" wp14:editId="18BFE6B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E216B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64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2DE216B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411979">
    <w:abstractNumId w:val="0"/>
  </w:num>
  <w:num w:numId="2" w16cid:durableId="1899592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07096"/>
    <w:rsid w:val="002B4671"/>
    <w:rsid w:val="0038778A"/>
    <w:rsid w:val="00486730"/>
    <w:rsid w:val="004D3147"/>
    <w:rsid w:val="005476E6"/>
    <w:rsid w:val="00670763"/>
    <w:rsid w:val="006D4F22"/>
    <w:rsid w:val="007662C8"/>
    <w:rsid w:val="00784FE7"/>
    <w:rsid w:val="00821670"/>
    <w:rsid w:val="008A562A"/>
    <w:rsid w:val="008C0274"/>
    <w:rsid w:val="008F4DB6"/>
    <w:rsid w:val="00911FD3"/>
    <w:rsid w:val="009A7E43"/>
    <w:rsid w:val="00A836D0"/>
    <w:rsid w:val="00AC35DA"/>
    <w:rsid w:val="00B91098"/>
    <w:rsid w:val="00B92D0F"/>
    <w:rsid w:val="00C7141B"/>
    <w:rsid w:val="00D707B3"/>
    <w:rsid w:val="00DC330B"/>
    <w:rsid w:val="00E3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72A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911FD3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2025-02-07T10:58:00Z</cp:lastPrinted>
  <dcterms:created xsi:type="dcterms:W3CDTF">2025-02-07T11:01:00Z</dcterms:created>
  <dcterms:modified xsi:type="dcterms:W3CDTF">2025-02-07T11:01:00Z</dcterms:modified>
</cp:coreProperties>
</file>